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684" w:rsidRPr="00F4155C" w:rsidRDefault="00983684" w:rsidP="0098368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983684" w:rsidRPr="00F4155C" w:rsidRDefault="00983684" w:rsidP="0098368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983684" w:rsidRPr="00F4155C" w:rsidRDefault="00983684" w:rsidP="0098368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983684" w:rsidRPr="00F4155C" w:rsidRDefault="00983684" w:rsidP="00983684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30.08.2025 г. № 26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2-5</w:t>
      </w:r>
    </w:p>
    <w:p w:rsidR="00983684" w:rsidRDefault="00983684" w:rsidP="00983684">
      <w:pPr>
        <w:spacing w:after="200" w:line="276" w:lineRule="auto"/>
        <w:jc w:val="center"/>
        <w:rPr>
          <w:rFonts w:eastAsia="Calibri"/>
          <w:b/>
          <w:lang w:eastAsia="en-US"/>
        </w:rPr>
      </w:pPr>
    </w:p>
    <w:p w:rsidR="00983684" w:rsidRDefault="00983684" w:rsidP="00983684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СЕНТЯБРЬ 2025 ГОДА</w:t>
      </w:r>
    </w:p>
    <w:p w:rsidR="00983684" w:rsidRDefault="00983684" w:rsidP="00983684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t>Решени</w:t>
            </w:r>
            <w:r w:rsidR="0064708E">
              <w:t xml:space="preserve">я необходимые для принятия в </w:t>
            </w:r>
            <w:r w:rsidRPr="00077EEC">
              <w:t>выборный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077EEC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III</w:t>
            </w:r>
            <w:r w:rsidRPr="00077EEC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077EEC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077EEC">
              <w:rPr>
                <w:rFonts w:eastAsia="Calibri"/>
                <w:b/>
                <w:lang w:eastAsia="en-US"/>
              </w:rPr>
              <w:t xml:space="preserve">обучение </w:t>
            </w:r>
            <w:r w:rsidRPr="00077EEC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val="en-US" w:eastAsia="en-US"/>
              </w:rPr>
              <w:t>IV</w:t>
            </w:r>
            <w:r w:rsidRPr="00077EEC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Default="00983684" w:rsidP="00983684">
            <w:pPr>
              <w:pStyle w:val="a3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983684" w:rsidRPr="00077EEC" w:rsidTr="000B1FC3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Заседание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МИК, председатель ТИК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98368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Участие в уроках «Я выбираю Пермский край» в 1 «а» классе и в 10 классе Частинской СОШ</w:t>
            </w:r>
          </w:p>
          <w:p w:rsidR="00983684" w:rsidRPr="00077EEC" w:rsidRDefault="00983684" w:rsidP="00983684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09.09.2025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2A7D3F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A7D3F" w:rsidRDefault="002A7D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F" w:rsidRDefault="002A7D3F" w:rsidP="00983684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Встреча со студентами строгановского колледжа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F" w:rsidRDefault="002A7D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D3F" w:rsidRPr="00077EEC" w:rsidRDefault="002A7D3F" w:rsidP="000B1FC3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Член МИК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3684" w:rsidRPr="00077EEC" w:rsidRDefault="002A7D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5</w:t>
            </w:r>
            <w:r w:rsidR="00983684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  <w:r w:rsidRPr="00B94A99">
              <w:t xml:space="preserve">Участие в региональном конкурсе среди лиц с ограниченными </w:t>
            </w:r>
            <w:r w:rsidRPr="00B94A99">
              <w:lastRenderedPageBreak/>
              <w:t>физическими возможностями «Мой выбор»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 xml:space="preserve">Председатель </w:t>
            </w:r>
            <w:r>
              <w:rPr>
                <w:rFonts w:eastAsia="Calibri"/>
                <w:lang w:eastAsia="en-US"/>
              </w:rPr>
              <w:t xml:space="preserve">ТИК, </w:t>
            </w:r>
            <w:r w:rsidRPr="00077EEC">
              <w:rPr>
                <w:rFonts w:eastAsia="Calibri"/>
                <w:lang w:eastAsia="en-US"/>
              </w:rPr>
              <w:t>МИК</w:t>
            </w: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lastRenderedPageBreak/>
              <w:t>Мероприя</w:t>
            </w:r>
            <w:r w:rsidRPr="00077EEC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rPr>
                <w:rFonts w:eastAsia="Calibri"/>
                <w:lang w:eastAsia="en-US"/>
              </w:rPr>
            </w:pP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983684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983684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684" w:rsidRPr="00C42823" w:rsidRDefault="00983684" w:rsidP="000B1FC3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Встреча с активом общества инвалидов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983684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983684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983684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983684"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684" w:rsidRDefault="002A7D3F" w:rsidP="000B1FC3">
            <w:pPr>
              <w:jc w:val="both"/>
              <w:rPr>
                <w:color w:val="000000"/>
              </w:rPr>
            </w:pPr>
            <w:bookmarkStart w:id="0" w:name="_GoBack"/>
            <w:r>
              <w:rPr>
                <w:color w:val="000000"/>
              </w:rPr>
              <w:t>Встреча с активо</w:t>
            </w:r>
            <w:r w:rsidR="00983684">
              <w:rPr>
                <w:color w:val="000000"/>
              </w:rPr>
              <w:t>м районного</w:t>
            </w:r>
            <w:r>
              <w:rPr>
                <w:color w:val="000000"/>
              </w:rPr>
              <w:t xml:space="preserve"> Совета ветеранов</w:t>
            </w:r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3684" w:rsidRDefault="002A7D3F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983684" w:rsidRDefault="002A7D3F" w:rsidP="000B1FC3">
            <w:pPr>
              <w:jc w:val="center"/>
              <w:rPr>
                <w:rFonts w:eastAsia="Calibri"/>
                <w:lang w:eastAsia="en-US"/>
              </w:rPr>
            </w:pPr>
            <w:r w:rsidRPr="00983684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77EEC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077EEC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Pr="00077EEC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 w:rsidRPr="00077EEC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077EEC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983684" w:rsidRPr="00077EEC" w:rsidTr="000B1FC3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684" w:rsidRPr="00077EEC" w:rsidRDefault="00983684" w:rsidP="000B1FC3">
            <w:pPr>
              <w:jc w:val="center"/>
              <w:rPr>
                <w:rFonts w:eastAsia="Calibri"/>
                <w:b/>
                <w:lang w:eastAsia="en-US"/>
              </w:rPr>
            </w:pPr>
            <w:r w:rsidRPr="00077EEC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983684" w:rsidRPr="00077EEC" w:rsidTr="000B1FC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684" w:rsidRPr="00077EEC" w:rsidRDefault="00983684" w:rsidP="000B1FC3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983684" w:rsidRPr="00077EEC" w:rsidRDefault="00983684" w:rsidP="00983684">
      <w:pPr>
        <w:jc w:val="center"/>
      </w:pPr>
    </w:p>
    <w:p w:rsidR="00983684" w:rsidRPr="00077EEC" w:rsidRDefault="00983684" w:rsidP="00983684"/>
    <w:p w:rsidR="00983684" w:rsidRPr="00077EEC" w:rsidRDefault="00983684" w:rsidP="00983684">
      <w:r w:rsidRPr="00077EEC">
        <w:t>Председатель комиссии                                                                                       Н.В. Старицына</w:t>
      </w:r>
    </w:p>
    <w:p w:rsidR="00983684" w:rsidRPr="00077EEC" w:rsidRDefault="00983684" w:rsidP="00983684"/>
    <w:p w:rsidR="00983684" w:rsidRPr="00077EEC" w:rsidRDefault="00983684" w:rsidP="00983684"/>
    <w:p w:rsidR="00983684" w:rsidRDefault="00983684" w:rsidP="00983684"/>
    <w:p w:rsidR="00983684" w:rsidRDefault="00983684" w:rsidP="00983684"/>
    <w:p w:rsidR="00983684" w:rsidRDefault="00983684" w:rsidP="00983684"/>
    <w:p w:rsidR="00983684" w:rsidRDefault="00983684" w:rsidP="00983684"/>
    <w:p w:rsidR="001C4A75" w:rsidRDefault="001C4A75"/>
    <w:sectPr w:rsidR="001C4A75" w:rsidSect="005D2968">
      <w:pgSz w:w="11906" w:h="16838"/>
      <w:pgMar w:top="1135" w:right="849" w:bottom="24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87"/>
    <w:rsid w:val="000A411A"/>
    <w:rsid w:val="001C4A75"/>
    <w:rsid w:val="002A7D3F"/>
    <w:rsid w:val="0053077A"/>
    <w:rsid w:val="0064708E"/>
    <w:rsid w:val="00983684"/>
    <w:rsid w:val="00C3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1529B"/>
  <w15:chartTrackingRefBased/>
  <w15:docId w15:val="{DEF37147-970D-4949-AE16-9F95F6952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98368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No Spacing"/>
    <w:uiPriority w:val="1"/>
    <w:qFormat/>
    <w:rsid w:val="009836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dcterms:created xsi:type="dcterms:W3CDTF">2025-10-02T10:41:00Z</dcterms:created>
  <dcterms:modified xsi:type="dcterms:W3CDTF">2025-10-02T11:14:00Z</dcterms:modified>
</cp:coreProperties>
</file>