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E35" w:rsidRPr="008028B3" w:rsidRDefault="00AC6E35" w:rsidP="00AC6E3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AC6E35" w:rsidRPr="008028B3" w:rsidRDefault="00AC6E35" w:rsidP="00AC6E3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AC6E35" w:rsidRPr="008028B3" w:rsidRDefault="00AC6E35" w:rsidP="00AC6E3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AC6E35" w:rsidRPr="008028B3" w:rsidRDefault="00AF7AEB" w:rsidP="00AC6E3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08.09</w:t>
      </w:r>
      <w:r w:rsidR="001B0F74">
        <w:rPr>
          <w:rFonts w:eastAsiaTheme="minorHAnsi"/>
          <w:sz w:val="20"/>
          <w:szCs w:val="20"/>
          <w:lang w:eastAsia="en-US"/>
        </w:rPr>
        <w:t>.2023 г. № 11</w:t>
      </w:r>
      <w:r w:rsidR="00AC6E35">
        <w:rPr>
          <w:rFonts w:eastAsiaTheme="minorHAnsi"/>
          <w:sz w:val="20"/>
          <w:szCs w:val="20"/>
          <w:lang w:eastAsia="en-US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 w:rsidR="001B0F74">
              <w:rPr>
                <w:b/>
                <w:bCs/>
              </w:rPr>
              <w:t>ВЫПОЛНЕНИИ ПЛАНА РАБОТЫ ЗА АВГУСТ</w:t>
            </w:r>
            <w:r>
              <w:rPr>
                <w:b/>
                <w:bCs/>
              </w:rPr>
              <w:t xml:space="preserve">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AC6E35" w:rsidRPr="00E0002C" w:rsidRDefault="00AC6E35" w:rsidP="00685CC8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AC6E35" w:rsidRPr="00E0002C" w:rsidTr="00685CC8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F74" w:rsidRDefault="001B0F74" w:rsidP="00685CC8">
            <w:pPr>
              <w:jc w:val="center"/>
            </w:pPr>
            <w:r>
              <w:t>03.08.2023</w:t>
            </w:r>
          </w:p>
          <w:p w:rsidR="00AC6E35" w:rsidRDefault="001B0F74" w:rsidP="00685CC8">
            <w:pPr>
              <w:jc w:val="center"/>
            </w:pPr>
            <w:r>
              <w:t>15.08</w:t>
            </w:r>
            <w:r w:rsidR="00AC6E35">
              <w:t>.2023</w:t>
            </w:r>
          </w:p>
          <w:p w:rsidR="00AC6E35" w:rsidRPr="00E0002C" w:rsidRDefault="00AC6E35" w:rsidP="00685CC8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C6E35" w:rsidRPr="00E0002C" w:rsidTr="00685CC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r w:rsidRPr="00E0002C">
              <w:t xml:space="preserve">Выполнено </w:t>
            </w:r>
          </w:p>
        </w:tc>
      </w:tr>
      <w:tr w:rsidR="00AC6E35" w:rsidRPr="00E0002C" w:rsidTr="00685CC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r w:rsidRPr="00E0002C">
              <w:t xml:space="preserve">Взаимодействие с базовой ТИК </w:t>
            </w:r>
            <w:proofErr w:type="spellStart"/>
            <w:r w:rsidRPr="00E0002C">
              <w:t>Верещагинского</w:t>
            </w:r>
            <w:proofErr w:type="spellEnd"/>
            <w:r w:rsidRPr="00E0002C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r w:rsidRPr="00E0002C">
              <w:t>Направлены ответы на запросы</w:t>
            </w:r>
          </w:p>
        </w:tc>
      </w:tr>
      <w:tr w:rsidR="00AC6E35" w:rsidRPr="00E0002C" w:rsidTr="00685CC8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both"/>
            </w:pPr>
            <w:r w:rsidRPr="00E0002C">
              <w:t xml:space="preserve">Встреча с </w:t>
            </w:r>
            <w:r>
              <w:t xml:space="preserve">руководителем аппарата </w:t>
            </w:r>
            <w:r w:rsidRPr="00E0002C">
              <w:t>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1B0F74" w:rsidP="00685CC8">
            <w:pPr>
              <w:jc w:val="center"/>
            </w:pPr>
            <w:r>
              <w:t>03.08</w:t>
            </w:r>
            <w:r w:rsidR="00AC6E35">
              <w:t>.2023</w:t>
            </w:r>
          </w:p>
          <w:p w:rsidR="00AC6E35" w:rsidRPr="00E0002C" w:rsidRDefault="00AC6E35" w:rsidP="00685CC8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r w:rsidRPr="00E0002C"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E35" w:rsidRPr="00E0002C" w:rsidRDefault="00AC6E35" w:rsidP="00685CC8">
            <w:r w:rsidRPr="00E0002C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both"/>
            </w:pPr>
            <w:r w:rsidRPr="003B58B2">
              <w:t>Проведение обучающих семинаров для членов УИК (заочное обучение на сайте РЦОИТ при ЦИК России</w:t>
            </w:r>
            <w:r>
              <w:t>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Default="00AC6E35" w:rsidP="00685CC8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685A70" w:rsidRDefault="00AC6E35" w:rsidP="00685CC8">
            <w:pPr>
              <w:jc w:val="both"/>
            </w:pPr>
            <w:r w:rsidRPr="003B58B2">
              <w:t>Тестирование членов УИК на информационном портале РЦОИТ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Default="00AC6E35" w:rsidP="00685CC8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Default="00AC6E35" w:rsidP="00685CC8">
            <w:pPr>
              <w:jc w:val="center"/>
            </w:pPr>
            <w:r>
              <w:t xml:space="preserve">Выполнено </w:t>
            </w:r>
          </w:p>
        </w:tc>
      </w:tr>
      <w:tr w:rsidR="001B0F74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F74" w:rsidRDefault="001B0F74" w:rsidP="00685CC8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0F74" w:rsidRPr="003B58B2" w:rsidRDefault="001B0F74" w:rsidP="00685CC8">
            <w:pPr>
              <w:jc w:val="both"/>
            </w:pPr>
            <w:r w:rsidRPr="001B0F74">
              <w:t>Тестирование резерва составов УИК на информационном портале РЦОИТ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0F74" w:rsidRDefault="001B0F74" w:rsidP="00685CC8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0F74" w:rsidRDefault="001B0F74" w:rsidP="00685CC8">
            <w:pPr>
              <w:jc w:val="center"/>
            </w:pPr>
            <w:r>
              <w:t>Выполнено</w:t>
            </w:r>
          </w:p>
        </w:tc>
      </w:tr>
      <w:tr w:rsidR="00D51EEA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EEA" w:rsidRDefault="00D51EEA" w:rsidP="00685CC8">
            <w:pPr>
              <w:jc w:val="center"/>
            </w:pPr>
            <w:r>
              <w:lastRenderedPageBreak/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EEA" w:rsidRPr="001B0F74" w:rsidRDefault="00D51EEA" w:rsidP="00685CC8">
            <w:pPr>
              <w:jc w:val="both"/>
            </w:pPr>
            <w:r>
              <w:t>Участие в первом этапе обучения председателей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EEA" w:rsidRDefault="00D51EEA" w:rsidP="00685CC8">
            <w:pPr>
              <w:jc w:val="center"/>
            </w:pPr>
            <w:r>
              <w:t>16.08.2023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EEA" w:rsidRDefault="00D51EEA" w:rsidP="00685CC8">
            <w:pPr>
              <w:jc w:val="center"/>
            </w:pPr>
            <w:r>
              <w:t xml:space="preserve">Выполнено </w:t>
            </w:r>
          </w:p>
        </w:tc>
      </w:tr>
      <w:tr w:rsidR="00AC6E35" w:rsidRPr="00E0002C" w:rsidTr="00685CC8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AC6E35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B0F74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F74" w:rsidRPr="001B0F74" w:rsidRDefault="001B0F74" w:rsidP="00685CC8">
            <w:pPr>
              <w:jc w:val="center"/>
              <w:rPr>
                <w:bCs/>
              </w:rPr>
            </w:pPr>
            <w:r w:rsidRPr="001B0F74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0F74" w:rsidRPr="001B0F74" w:rsidRDefault="001B0F74" w:rsidP="001B0F74">
            <w:r w:rsidRPr="001B0F74">
              <w:t xml:space="preserve">Подготовка к участию в Конкурсе фотоматериалов </w:t>
            </w:r>
          </w:p>
          <w:p w:rsidR="001B0F74" w:rsidRPr="00E0002C" w:rsidRDefault="001B0F74" w:rsidP="001B0F74">
            <w:pPr>
              <w:jc w:val="center"/>
              <w:rPr>
                <w:b/>
                <w:bCs/>
              </w:rPr>
            </w:pPr>
            <w:r w:rsidRPr="001B0F74">
              <w:t>и видеороликов, посвященных избирательному процессу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0F74" w:rsidRPr="001B0F74" w:rsidRDefault="001B0F74" w:rsidP="00685CC8">
            <w:pPr>
              <w:jc w:val="center"/>
              <w:rPr>
                <w:bCs/>
              </w:rPr>
            </w:pPr>
            <w:r w:rsidRPr="001B0F74">
              <w:rPr>
                <w:bCs/>
              </w:rPr>
              <w:t xml:space="preserve">Весь период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0F74" w:rsidRPr="001B0F74" w:rsidRDefault="001B0F74" w:rsidP="00685CC8">
            <w:pPr>
              <w:jc w:val="center"/>
              <w:rPr>
                <w:bCs/>
              </w:rPr>
            </w:pPr>
            <w:r w:rsidRPr="001B0F74">
              <w:rPr>
                <w:bCs/>
              </w:rPr>
              <w:t xml:space="preserve">Выполнено </w:t>
            </w:r>
          </w:p>
        </w:tc>
      </w:tr>
      <w:tr w:rsidR="001B0F74" w:rsidRPr="00E0002C" w:rsidTr="00685CC8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F74" w:rsidRPr="001B0F74" w:rsidRDefault="001B0F74" w:rsidP="00685CC8">
            <w:pPr>
              <w:jc w:val="center"/>
              <w:rPr>
                <w:bCs/>
              </w:rPr>
            </w:pPr>
            <w:r w:rsidRPr="001B0F74"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0F74" w:rsidRPr="001B0F74" w:rsidRDefault="001B0F74" w:rsidP="001B0F74">
            <w:r w:rsidRPr="001B0F74">
              <w:t>Межтерриториальный конкурс творческих работ «Флаг России», посвященный Дню Государственного флага Российской Федерации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0F74" w:rsidRPr="001B0F74" w:rsidRDefault="001B0F74" w:rsidP="00685CC8">
            <w:pPr>
              <w:jc w:val="center"/>
              <w:rPr>
                <w:bCs/>
              </w:rPr>
            </w:pPr>
            <w:r>
              <w:rPr>
                <w:bCs/>
              </w:rPr>
              <w:t>С 01.08.2023 – 15.08.2023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0F74" w:rsidRPr="001B0F74" w:rsidRDefault="001B0F74" w:rsidP="00685CC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AC6E35" w:rsidRPr="00E0002C" w:rsidTr="00685CC8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 w:rsidRPr="00E0002C">
              <w:t>В течение месяца</w:t>
            </w:r>
          </w:p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 w:rsidRPr="00E0002C">
              <w:t>Выполнено</w:t>
            </w:r>
          </w:p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/>
        </w:tc>
      </w:tr>
      <w:tr w:rsidR="00AC6E35" w:rsidRPr="00E0002C" w:rsidTr="00685CC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Default="00FC53F0" w:rsidP="00685CC8">
            <w:pPr>
              <w:jc w:val="center"/>
            </w:pPr>
            <w:r>
              <w:t>2</w:t>
            </w:r>
            <w:r w:rsidR="00AC6E35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Default="00AC6E35" w:rsidP="00685CC8">
            <w:pPr>
              <w:ind w:left="-79"/>
              <w:contextualSpacing/>
              <w:jc w:val="both"/>
              <w:rPr>
                <w:rFonts w:eastAsia="Calibri"/>
                <w:lang w:eastAsia="en-US"/>
              </w:rPr>
            </w:pPr>
            <w:r w:rsidRPr="003B58B2">
              <w:rPr>
                <w:rFonts w:eastAsia="Calibri"/>
                <w:lang w:eastAsia="en-US"/>
              </w:rPr>
              <w:t>Заседание МИК ассоциации «Запад»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Default="00D51EEA" w:rsidP="00685C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09.08</w:t>
            </w:r>
            <w:r w:rsidR="00AC6E35"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 w:rsidRPr="00E0002C">
              <w:t>Выполнено</w:t>
            </w:r>
          </w:p>
        </w:tc>
      </w:tr>
      <w:tr w:rsidR="00FC53F0" w:rsidRPr="00E0002C" w:rsidTr="00685CC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3F0" w:rsidRDefault="00FC53F0" w:rsidP="00685CC8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53F0" w:rsidRDefault="00FC53F0" w:rsidP="00685CC8">
            <w:pPr>
              <w:ind w:left="-79"/>
              <w:contextualSpacing/>
              <w:jc w:val="both"/>
              <w:rPr>
                <w:color w:val="2C2D2E"/>
                <w:shd w:val="clear" w:color="auto" w:fill="FFFFFF"/>
              </w:rPr>
            </w:pPr>
            <w:r w:rsidRPr="00FC53F0">
              <w:rPr>
                <w:color w:val="2C2D2E"/>
                <w:shd w:val="clear" w:color="auto" w:fill="FFFFFF"/>
              </w:rPr>
              <w:t>Л</w:t>
            </w:r>
            <w:r w:rsidRPr="00FC53F0">
              <w:rPr>
                <w:color w:val="2C2D2E"/>
                <w:shd w:val="clear" w:color="auto" w:fill="FFFFFF"/>
              </w:rPr>
              <w:t>абиринт "Российская символика"</w:t>
            </w:r>
            <w:r>
              <w:rPr>
                <w:color w:val="2C2D2E"/>
                <w:shd w:val="clear" w:color="auto" w:fill="FFFFFF"/>
              </w:rPr>
              <w:t xml:space="preserve"> для участников лагеря дневного пребывания </w:t>
            </w:r>
          </w:p>
          <w:p w:rsidR="00FC53F0" w:rsidRPr="00FC53F0" w:rsidRDefault="00FC53F0" w:rsidP="00685CC8">
            <w:pPr>
              <w:ind w:left="-79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color w:val="2C2D2E"/>
                <w:shd w:val="clear" w:color="auto" w:fill="FFFFFF"/>
              </w:rPr>
              <w:t>( 36 чел)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53F0" w:rsidRDefault="00414890" w:rsidP="00685C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10.09.</w:t>
            </w:r>
            <w:r w:rsidR="00FC53F0">
              <w:rPr>
                <w:rFonts w:eastAsia="Calibri"/>
                <w:lang w:eastAsia="en-US"/>
              </w:rPr>
              <w:t>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53F0" w:rsidRPr="00E0002C" w:rsidRDefault="00FC53F0" w:rsidP="00685CC8">
            <w:pPr>
              <w:jc w:val="center"/>
            </w:pPr>
            <w:r>
              <w:t xml:space="preserve">Выполнено </w:t>
            </w:r>
          </w:p>
        </w:tc>
      </w:tr>
      <w:tr w:rsidR="00414890" w:rsidRPr="00E0002C" w:rsidTr="00685CC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890" w:rsidRDefault="00414890" w:rsidP="00685CC8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4890" w:rsidRPr="00414890" w:rsidRDefault="00414890" w:rsidP="00685CC8">
            <w:pPr>
              <w:ind w:left="-79"/>
              <w:contextualSpacing/>
              <w:jc w:val="both"/>
              <w:rPr>
                <w:color w:val="2C2D2E"/>
                <w:shd w:val="clear" w:color="auto" w:fill="FFFFFF"/>
              </w:rPr>
            </w:pPr>
            <w:r w:rsidRPr="00414890">
              <w:rPr>
                <w:color w:val="2C2D2E"/>
                <w:shd w:val="clear" w:color="auto" w:fill="FFFFFF"/>
              </w:rPr>
              <w:t>Акция "Символ большой страны"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4890" w:rsidRDefault="00414890" w:rsidP="00685C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4890" w:rsidRDefault="00414890" w:rsidP="00685CC8">
            <w:pPr>
              <w:jc w:val="center"/>
            </w:pPr>
            <w:r>
              <w:t>Выполнено</w:t>
            </w:r>
          </w:p>
        </w:tc>
      </w:tr>
      <w:tr w:rsidR="00414890" w:rsidRPr="00E0002C" w:rsidTr="00685CC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4890" w:rsidRDefault="00414890" w:rsidP="00685CC8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4890" w:rsidRPr="00414890" w:rsidRDefault="00414890" w:rsidP="00414890">
            <w:pPr>
              <w:ind w:left="-79"/>
              <w:contextualSpacing/>
              <w:jc w:val="both"/>
              <w:rPr>
                <w:color w:val="2C2D2E"/>
                <w:shd w:val="clear" w:color="auto" w:fill="FFFFFF"/>
              </w:rPr>
            </w:pPr>
            <w:r w:rsidRPr="00414890">
              <w:rPr>
                <w:color w:val="2C2D2E"/>
                <w:shd w:val="clear" w:color="auto" w:fill="FFFFFF"/>
              </w:rPr>
              <w:t>  Акция "Знай село"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4890" w:rsidRDefault="00414890" w:rsidP="00685C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4890" w:rsidRDefault="00414890" w:rsidP="00685CC8">
            <w:pPr>
              <w:jc w:val="center"/>
            </w:pPr>
            <w:r>
              <w:t xml:space="preserve">Выполнено </w:t>
            </w:r>
            <w:bookmarkStart w:id="0" w:name="_GoBack"/>
            <w:bookmarkEnd w:id="0"/>
          </w:p>
        </w:tc>
      </w:tr>
      <w:tr w:rsidR="00AC6E35" w:rsidRPr="00E0002C" w:rsidTr="00685CC8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C6E35" w:rsidRPr="00E0002C" w:rsidTr="00685CC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Default="00AC6E35" w:rsidP="00685CC8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D51EEA">
            <w:pPr>
              <w:rPr>
                <w:bCs/>
              </w:rPr>
            </w:pPr>
            <w:r>
              <w:t>Рабочая встреча</w:t>
            </w:r>
            <w:r w:rsidRPr="00081578">
              <w:t xml:space="preserve"> с </w:t>
            </w:r>
            <w:r w:rsidR="00D51EEA">
              <w:rPr>
                <w:color w:val="000000"/>
              </w:rPr>
              <w:t>координатором КПРФ Тресковым В.Н.</w:t>
            </w:r>
            <w:r w:rsidRPr="00081578">
              <w:rPr>
                <w:color w:val="000000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Default="00D51EEA" w:rsidP="00685CC8">
            <w:pPr>
              <w:jc w:val="center"/>
              <w:rPr>
                <w:bCs/>
              </w:rPr>
            </w:pPr>
            <w:r>
              <w:rPr>
                <w:bCs/>
              </w:rPr>
              <w:t>01.08</w:t>
            </w:r>
            <w:r w:rsidR="00AC6E35">
              <w:rPr>
                <w:bCs/>
              </w:rPr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</w:t>
            </w:r>
            <w:r w:rsidRPr="00E0002C">
              <w:rPr>
                <w:b/>
              </w:rPr>
              <w:lastRenderedPageBreak/>
              <w:t>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AC6E35" w:rsidRPr="00E0002C" w:rsidRDefault="00AC6E35" w:rsidP="00685CC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AC6E35" w:rsidRPr="00E0002C" w:rsidTr="00685CC8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E35" w:rsidRPr="00E0002C" w:rsidRDefault="00AC6E35" w:rsidP="00685CC8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E35" w:rsidRPr="00E0002C" w:rsidRDefault="00AC6E35" w:rsidP="00685CC8">
            <w:pPr>
              <w:jc w:val="center"/>
            </w:pPr>
          </w:p>
          <w:p w:rsidR="00AC6E35" w:rsidRPr="00E0002C" w:rsidRDefault="00AC6E35" w:rsidP="00685CC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 w:rsidRPr="00E0002C"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 w:rsidRPr="00E0002C">
              <w:t>Выполнено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Default="00AC6E35" w:rsidP="00685CC8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 xml:space="preserve"> </w:t>
            </w:r>
            <w:r w:rsidR="00D51EEA">
              <w:rPr>
                <w:rFonts w:eastAsia="Calibri"/>
                <w:lang w:eastAsia="en-US"/>
              </w:rPr>
              <w:t>Участие в мероприятиях посвященных Дню  Государственного флага Российской Федерации.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D51EEA" w:rsidP="00D51EEA">
            <w:pPr>
              <w:jc w:val="center"/>
            </w:pPr>
            <w:r>
              <w:t>22.08</w:t>
            </w:r>
            <w:r w:rsidR="00AC6E35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pPr>
              <w:jc w:val="center"/>
            </w:pPr>
            <w:r>
              <w:t>Выполнено</w:t>
            </w:r>
          </w:p>
        </w:tc>
      </w:tr>
      <w:tr w:rsidR="00D51EEA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EEA" w:rsidRDefault="00D51EEA" w:rsidP="00685CC8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EEA" w:rsidRDefault="00262238" w:rsidP="00685CC8">
            <w:pPr>
              <w:jc w:val="both"/>
            </w:pPr>
            <w:r>
              <w:rPr>
                <w:rFonts w:eastAsia="Calibri"/>
                <w:lang w:eastAsia="en-US"/>
              </w:rPr>
              <w:t>Участие в Межтерриториальном конкурсе творческих работ «Флаг России», посвященного Дню Государственного флага Российской Федерации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EEA" w:rsidRDefault="00262238" w:rsidP="00D51EEA">
            <w:pPr>
              <w:jc w:val="center"/>
            </w:pPr>
            <w:r>
              <w:t>С 01.08.2023- 15.08.2023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EEA" w:rsidRDefault="00262238" w:rsidP="00685CC8">
            <w:pPr>
              <w:jc w:val="center"/>
            </w:pPr>
            <w:r>
              <w:t xml:space="preserve">Выполнено </w:t>
            </w:r>
          </w:p>
        </w:tc>
      </w:tr>
      <w:tr w:rsidR="00AF7AEB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AEB" w:rsidRDefault="00AF7AEB" w:rsidP="00685CC8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7AEB" w:rsidRDefault="00AF7AEB" w:rsidP="00685CC8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Правовой час с  участниками лагеря дневного пребывания  ЦДТ «Мечта»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7AEB" w:rsidRDefault="00AF7AEB" w:rsidP="00D51EEA">
            <w:pPr>
              <w:jc w:val="center"/>
            </w:pPr>
            <w:r>
              <w:t>09.08.2023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7AEB" w:rsidRDefault="00AF7AEB" w:rsidP="00685CC8">
            <w:pPr>
              <w:jc w:val="center"/>
            </w:pPr>
            <w:r>
              <w:t xml:space="preserve">Выполнено </w:t>
            </w:r>
          </w:p>
        </w:tc>
      </w:tr>
      <w:tr w:rsidR="00BA7032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032" w:rsidRDefault="00BA7032" w:rsidP="00685CC8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7032" w:rsidRDefault="00BA7032" w:rsidP="00685CC8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</w:t>
            </w:r>
            <w:r>
              <w:rPr>
                <w:rFonts w:eastAsia="Calibri"/>
                <w:lang w:eastAsia="en-US"/>
              </w:rPr>
              <w:t>августовской конференции учителей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7032" w:rsidRDefault="00BA7032" w:rsidP="00D51EEA">
            <w:pPr>
              <w:jc w:val="center"/>
            </w:pPr>
            <w:r>
              <w:t>24.08.2023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7032" w:rsidRDefault="00BA7032" w:rsidP="00685CC8">
            <w:pPr>
              <w:jc w:val="center"/>
            </w:pPr>
            <w:r>
              <w:t xml:space="preserve">Выполнено 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C945A6" w:rsidRDefault="00AC6E35" w:rsidP="00685CC8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7D59B6" w:rsidRDefault="00AC6E35" w:rsidP="00685CC8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Cs/>
              </w:rPr>
            </w:pP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C6E35" w:rsidRPr="00E0002C" w:rsidTr="00685CC8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E35" w:rsidRPr="00E0002C" w:rsidRDefault="00AC6E35" w:rsidP="00685CC8">
            <w:pPr>
              <w:jc w:val="center"/>
              <w:rPr>
                <w:b/>
                <w:bCs/>
              </w:rPr>
            </w:pPr>
          </w:p>
        </w:tc>
      </w:tr>
      <w:tr w:rsidR="00AC6E35" w:rsidRPr="00E0002C" w:rsidTr="00685CC8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6E35" w:rsidRPr="00E0002C" w:rsidRDefault="00AC6E35" w:rsidP="00685CC8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6E35" w:rsidRPr="00E0002C" w:rsidRDefault="00AC6E35" w:rsidP="00685CC8">
            <w:r w:rsidRPr="00E0002C">
              <w:t xml:space="preserve">  Н.В. Старицына</w:t>
            </w:r>
          </w:p>
        </w:tc>
      </w:tr>
    </w:tbl>
    <w:p w:rsidR="00AC6E35" w:rsidRPr="00E0002C" w:rsidRDefault="00AC6E35" w:rsidP="00AC6E35"/>
    <w:p w:rsidR="00AC6E35" w:rsidRPr="00E0002C" w:rsidRDefault="00AC6E35" w:rsidP="00AC6E35"/>
    <w:p w:rsidR="00AC6E35" w:rsidRDefault="00AC6E35" w:rsidP="00AC6E35"/>
    <w:p w:rsidR="00AC6E35" w:rsidRDefault="00AC6E35" w:rsidP="00AC6E35"/>
    <w:p w:rsidR="00AC6E35" w:rsidRDefault="00AC6E35" w:rsidP="00AC6E35"/>
    <w:p w:rsidR="00AC6E35" w:rsidRDefault="00AC6E35" w:rsidP="00AC6E35"/>
    <w:p w:rsidR="00AC6E35" w:rsidRDefault="00AC6E35" w:rsidP="00AC6E35"/>
    <w:p w:rsidR="0061448E" w:rsidRDefault="0061448E"/>
    <w:sectPr w:rsidR="0061448E" w:rsidSect="00D85C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A7"/>
    <w:rsid w:val="001B0F74"/>
    <w:rsid w:val="00262238"/>
    <w:rsid w:val="00414890"/>
    <w:rsid w:val="0061448E"/>
    <w:rsid w:val="00AC6E35"/>
    <w:rsid w:val="00AF7AEB"/>
    <w:rsid w:val="00BA7032"/>
    <w:rsid w:val="00D51EEA"/>
    <w:rsid w:val="00FA13A7"/>
    <w:rsid w:val="00FC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3C14"/>
  <w15:chartTrackingRefBased/>
  <w15:docId w15:val="{94B29CBD-A8EE-431F-8946-3ACED57B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A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7A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cp:lastPrinted>2023-09-08T06:53:00Z</cp:lastPrinted>
  <dcterms:created xsi:type="dcterms:W3CDTF">2023-09-08T06:15:00Z</dcterms:created>
  <dcterms:modified xsi:type="dcterms:W3CDTF">2023-09-08T08:14:00Z</dcterms:modified>
</cp:coreProperties>
</file>